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5D79" w14:textId="77777777" w:rsidR="009C3954" w:rsidRDefault="00984EE9" w:rsidP="009C3954">
      <w:pPr>
        <w:tabs>
          <w:tab w:val="right" w:pos="927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941720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</w:rPr>
        <w:instrText>FORMTEXT</w:instrText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  <w:cs/>
        </w:rPr>
      </w:r>
      <w:r w:rsidR="00941720">
        <w:rPr>
          <w:rFonts w:ascii="TH SarabunPSK" w:hAnsi="TH SarabunPSK" w:cs="TH SarabunPSK"/>
          <w:sz w:val="28"/>
          <w:cs/>
        </w:rPr>
        <w:fldChar w:fldCharType="separate"/>
      </w:r>
      <w:r w:rsidR="00941720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end"/>
      </w:r>
      <w:r w:rsidR="00941720">
        <w:rPr>
          <w:rFonts w:ascii="TH SarabunPSK" w:hAnsi="TH SarabunPSK" w:cs="TH SarabunPSK"/>
          <w:sz w:val="28"/>
        </w:rPr>
        <w:t xml:space="preserve"> </w:t>
      </w:r>
      <w:r w:rsidR="00941720">
        <w:rPr>
          <w:rFonts w:ascii="TH SarabunPSK" w:hAnsi="TH SarabunPSK" w:cs="TH SarabunPSK" w:hint="cs"/>
          <w:sz w:val="28"/>
          <w:cs/>
        </w:rPr>
        <w:t>คณะวิทยาศาสตร์</w:t>
      </w:r>
    </w:p>
    <w:p w14:paraId="3BF6DFFF" w14:textId="77777777"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14:paraId="08FC08D7" w14:textId="77777777"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47EBD35B" w14:textId="77777777"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  <w:t>ขออนุญาต</w:t>
      </w:r>
      <w:r w:rsidR="00C53F6F">
        <w:rPr>
          <w:rFonts w:ascii="TH SarabunPSK" w:hAnsi="TH SarabunPSK" w:cs="TH SarabunPSK" w:hint="cs"/>
          <w:sz w:val="28"/>
          <w:cs/>
        </w:rPr>
        <w:t>เปลี่ยนแปลงสถานที่การจัด</w:t>
      </w:r>
      <w:r w:rsidR="00F711D5">
        <w:rPr>
          <w:rFonts w:ascii="TH SarabunPSK" w:hAnsi="TH SarabunPSK" w:cs="TH SarabunPSK" w:hint="cs"/>
          <w:sz w:val="28"/>
          <w:cs/>
        </w:rPr>
        <w:t>กิจกรรม</w:t>
      </w:r>
    </w:p>
    <w:p w14:paraId="3D182D30" w14:textId="77777777"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กิจกรรมส่งเสริมคุณลักษณะของบัณฑิตที่พึงประสงค์</w:t>
      </w:r>
    </w:p>
    <w:p w14:paraId="638A7030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14:paraId="50FED4E7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14:paraId="5B3A783C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14:paraId="6D237939" w14:textId="77777777"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</w:t>
      </w:r>
      <w:proofErr w:type="spellStart"/>
      <w:r w:rsidR="00DC0F15" w:rsidRPr="00DC0F15">
        <w:rPr>
          <w:rFonts w:ascii="TH SarabunPSK" w:hAnsi="TH SarabunPSK" w:cs="TH SarabunPSK"/>
          <w:sz w:val="28"/>
          <w:cs/>
        </w:rPr>
        <w:t>ศิลป</w:t>
      </w:r>
      <w:proofErr w:type="spellEnd"/>
      <w:r w:rsidR="00DC0F15" w:rsidRPr="00DC0F15">
        <w:rPr>
          <w:rFonts w:ascii="TH SarabunPSK" w:hAnsi="TH SarabunPSK" w:cs="TH SarabunPSK"/>
          <w:sz w:val="28"/>
          <w:cs/>
        </w:rPr>
        <w:t>วัฒนธรรม</w:t>
      </w:r>
    </w:p>
    <w:p w14:paraId="04EE8156" w14:textId="77777777"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14:paraId="4CE47D02" w14:textId="77777777" w:rsidR="00524DEB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14:paraId="749C9B7A" w14:textId="77777777" w:rsidR="00C53F6F" w:rsidRPr="00C53F6F" w:rsidRDefault="00C53F6F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37058AC9" w14:textId="77777777" w:rsidR="00C53F6F" w:rsidRDefault="00C53F6F" w:rsidP="00C53F6F">
      <w:pPr>
        <w:tabs>
          <w:tab w:val="left" w:pos="840"/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๑. หนังสือขออนุญาตจัดกิจกรรม เลขลงรับคณะวิทยาศาสตร์ที่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ลงรับของหนังสือขออนุญาตจัดกิจกรรม(ที่เคยได้รับอนุมัติแล้ว) (เลขไทย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เลขลงรับของหนังสือขออนุญาตจัดกิจกรรม(ที่เคยได้รับอนุมัติแล้ว) (เลขไทย)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ลงรับของหนังสือขออนุญาตจัดกิจกรรม(ที่เคยได้รับอนุมัติแล้ว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วันที่ลงรับของหนังสือขออนุญาตจัดกิจกรรม(ที่เคยได้รับอนุมัติแล้ว)</w:t>
      </w:r>
      <w:r>
        <w:rPr>
          <w:rFonts w:ascii="TH SarabunPSK" w:hAnsi="TH SarabunPSK" w:cs="TH SarabunPSK"/>
          <w:sz w:val="28"/>
          <w:cs/>
        </w:rPr>
        <w:fldChar w:fldCharType="end"/>
      </w:r>
    </w:p>
    <w:p w14:paraId="6AAA1769" w14:textId="77777777" w:rsidR="00C53F6F" w:rsidRDefault="00C53F6F" w:rsidP="00C53F6F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๒. 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14:paraId="1A51018C" w14:textId="77777777" w:rsidR="00C53F6F" w:rsidRPr="00164168" w:rsidRDefault="00C53F6F" w:rsidP="00C53F6F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๓. กำหนดการ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14:paraId="30B508A4" w14:textId="77777777"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2C193892" w14:textId="77777777" w:rsidR="00C53F6F" w:rsidRDefault="00524DEB" w:rsidP="00E451D8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C53F6F">
        <w:rPr>
          <w:rFonts w:ascii="TH SarabunPSK" w:hAnsi="TH SarabunPSK" w:cs="TH SarabunPSK" w:hint="cs"/>
          <w:sz w:val="28"/>
          <w:cs/>
        </w:rPr>
        <w:t xml:space="preserve">ตามที่ </w:t>
      </w:r>
      <w:r w:rsidR="00E451D8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</w:rPr>
        <w:instrText>FORMTEXT</w:instrText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  <w:cs/>
        </w:rPr>
      </w:r>
      <w:r w:rsidR="00E451D8">
        <w:rPr>
          <w:rFonts w:ascii="TH SarabunPSK" w:hAnsi="TH SarabunPSK" w:cs="TH SarabunPSK"/>
          <w:sz w:val="28"/>
          <w:cs/>
        </w:rPr>
        <w:fldChar w:fldCharType="separate"/>
      </w:r>
      <w:r w:rsidR="00E451D8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end"/>
      </w:r>
      <w:r w:rsidR="00E451D8">
        <w:rPr>
          <w:rFonts w:ascii="TH SarabunPSK" w:hAnsi="TH SarabunPSK" w:cs="TH SarabunPSK"/>
          <w:sz w:val="28"/>
        </w:rPr>
        <w:t xml:space="preserve"> </w:t>
      </w:r>
      <w:r w:rsidR="00E451D8">
        <w:rPr>
          <w:rFonts w:ascii="TH SarabunPSK" w:hAnsi="TH SarabunPSK" w:cs="TH SarabunPSK" w:hint="cs"/>
          <w:sz w:val="28"/>
          <w:cs/>
        </w:rPr>
        <w:t xml:space="preserve">คณะวิทยาศาสตร์ </w:t>
      </w:r>
      <w:r w:rsidR="00C53F6F">
        <w:rPr>
          <w:rFonts w:ascii="TH SarabunPSK" w:hAnsi="TH SarabunPSK" w:cs="TH SarabunPSK" w:hint="cs"/>
          <w:sz w:val="28"/>
          <w:cs/>
        </w:rPr>
        <w:t>ได้รับอนุญาตให้จัดโครงการ</w: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="00C53F6F"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="00C53F6F"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="00C53F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53F6F" w:rsidRPr="00C53F6F">
        <w:rPr>
          <w:rFonts w:ascii="TH SarabunPSK" w:hAnsi="TH SarabunPSK" w:cs="TH SarabunPSK" w:hint="cs"/>
          <w:sz w:val="28"/>
          <w:cs/>
        </w:rPr>
        <w:t>เมื่อ</w:t>
      </w:r>
      <w:r w:rsidR="00C53F6F">
        <w:rPr>
          <w:rFonts w:ascii="TH SarabunPSK" w:hAnsi="TH SarabunPSK" w:cs="TH SarabunPSK" w:hint="cs"/>
          <w:sz w:val="28"/>
          <w:cs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 xml:space="preserve">น. ณ </w:t>
      </w:r>
      <w:r w:rsidR="00C53F6F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 w:rsidR="00C53F6F">
        <w:rPr>
          <w:rFonts w:ascii="TH SarabunPSK" w:hAnsi="TH SarabunPSK" w:cs="TH SarabunPSK"/>
          <w:sz w:val="28"/>
          <w:cs/>
        </w:rPr>
        <w:instrText xml:space="preserve"> </w:instrText>
      </w:r>
      <w:r w:rsidR="00C53F6F">
        <w:rPr>
          <w:rFonts w:ascii="TH SarabunPSK" w:hAnsi="TH SarabunPSK" w:cs="TH SarabunPSK"/>
          <w:sz w:val="28"/>
        </w:rPr>
        <w:instrText>FORMTEXT</w:instrText>
      </w:r>
      <w:r w:rsidR="00C53F6F">
        <w:rPr>
          <w:rFonts w:ascii="TH SarabunPSK" w:hAnsi="TH SarabunPSK" w:cs="TH SarabunPSK"/>
          <w:sz w:val="28"/>
          <w:cs/>
        </w:rPr>
        <w:instrText xml:space="preserve"> </w:instrText>
      </w:r>
      <w:r w:rsidR="00C53F6F">
        <w:rPr>
          <w:rFonts w:ascii="TH SarabunPSK" w:hAnsi="TH SarabunPSK" w:cs="TH SarabunPSK"/>
          <w:sz w:val="28"/>
          <w:cs/>
        </w:rPr>
      </w:r>
      <w:r w:rsidR="00C53F6F">
        <w:rPr>
          <w:rFonts w:ascii="TH SarabunPSK" w:hAnsi="TH SarabunPSK" w:cs="TH SarabunPSK"/>
          <w:sz w:val="28"/>
          <w:cs/>
        </w:rPr>
        <w:fldChar w:fldCharType="separate"/>
      </w:r>
      <w:r w:rsidR="00C53F6F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 w:rsidR="00C53F6F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="00C53F6F">
        <w:rPr>
          <w:rFonts w:ascii="TH SarabunPSK" w:hAnsi="TH SarabunPSK" w:cs="TH SarabunPSK" w:hint="cs"/>
          <w:sz w:val="28"/>
          <w:cs/>
        </w:rPr>
        <w:t>ดังรายละเอียดแนบความทราบแล้วนั้น</w:t>
      </w:r>
    </w:p>
    <w:p w14:paraId="5E9C0D55" w14:textId="77777777" w:rsidR="00C53F6F" w:rsidRDefault="00C53F6F" w:rsidP="00C53F6F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แต่เนื่องด้วย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าเหตุที่ต้องเปลี่ยนแปลงสถานที่ในการจัดโครงการ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สาเหตุที่ต้องเปลี่ยนแปลงสถานที่ในการจัดโครงการ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ดังนั้นจึงไม่สามารถดำเนินโครงการในวันเวลาและสถานที่ดังกล่าวได้  ดังนั้น นิสิตสาขาวิชา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ชื่อสาขาวิชา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คณะวิทยาศาสตร์ จึงขออนุญาตเปลี่ยนแปลงสถานที่การจัดโครงการจาก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เป็น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ใหญ่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(ของใหญ่)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ดังรายละเอียดโครงการแนบ  </w:t>
      </w:r>
    </w:p>
    <w:p w14:paraId="72D3E09F" w14:textId="77777777" w:rsidR="00524DEB" w:rsidRDefault="00EA09B8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C3954"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</w:p>
    <w:p w14:paraId="455D32FD" w14:textId="77777777"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379FE3C" w14:textId="77777777" w:rsidR="00EA09B8" w:rsidRDefault="00EA09B8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</w:p>
    <w:p w14:paraId="1A1B13F9" w14:textId="77777777" w:rsidR="009C3954" w:rsidRPr="00164168" w:rsidRDefault="00EA09B8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9C3954"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 w:rsidR="009C3954">
        <w:rPr>
          <w:rFonts w:ascii="TH SarabunPSK" w:hAnsi="TH SarabunPSK" w:cs="TH SarabunPSK" w:hint="cs"/>
          <w:sz w:val="28"/>
          <w:cs/>
        </w:rPr>
        <w:tab/>
      </w:r>
    </w:p>
    <w:p w14:paraId="1BD9F892" w14:textId="77777777"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765"/>
      </w:tblGrid>
      <w:tr w:rsidR="00EA09B8" w:rsidRPr="00280F9A" w14:paraId="4640706F" w14:textId="77777777" w:rsidTr="00337146">
        <w:tc>
          <w:tcPr>
            <w:tcW w:w="4765" w:type="dxa"/>
          </w:tcPr>
          <w:p w14:paraId="1421CCF6" w14:textId="77777777" w:rsidR="00EA09B8" w:rsidRPr="00280F9A" w:rsidRDefault="00EA09B8" w:rsidP="00280F9A">
            <w:pPr>
              <w:tabs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</w:rPr>
              <w:sym w:font="Wingdings" w:char="F082"/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ความเห็นของอาจารย์ที่ปรึกษา</w:t>
            </w:r>
          </w:p>
          <w:p w14:paraId="6FC0BDA0" w14:textId="77777777" w:rsidR="00EA09B8" w:rsidRPr="00280F9A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50378F2C" w14:textId="77777777" w:rsidR="00EA09B8" w:rsidRPr="00280F9A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7E7C621F" w14:textId="77777777" w:rsidR="00EA09B8" w:rsidRPr="00280F9A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4CD48FC" w14:textId="77777777" w:rsidR="00EA09B8" w:rsidRPr="00280F9A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(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อาจารย์ที่ปรึกษาโครงการ"/>
                  </w:textInput>
                </w:ffData>
              </w:fldChar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280F9A">
              <w:rPr>
                <w:rFonts w:ascii="TH SarabunPSK" w:hAnsi="TH SarabunPSK" w:cs="TH SarabunPSK"/>
                <w:sz w:val="26"/>
                <w:szCs w:val="26"/>
              </w:rPr>
              <w:instrText>FORMTEXT</w:instrTex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separate"/>
            </w:r>
            <w:r w:rsidRPr="00280F9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ชื่ออาจารย์ที่ปรึกษาโครงการ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end"/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527599A1" w14:textId="77777777" w:rsidR="00EA09B8" w:rsidRPr="00280F9A" w:rsidRDefault="00EA09B8" w:rsidP="00337146">
            <w:pPr>
              <w:tabs>
                <w:tab w:val="center" w:pos="2880"/>
                <w:tab w:val="center" w:pos="720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อาจารย์ที่ปรึกษาโครงการฯ</w:t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นักวิชาการศึกษา</w:t>
            </w:r>
          </w:p>
        </w:tc>
        <w:tc>
          <w:tcPr>
            <w:tcW w:w="4765" w:type="dxa"/>
          </w:tcPr>
          <w:p w14:paraId="0493842B" w14:textId="77777777" w:rsidR="00EA09B8" w:rsidRPr="00280F9A" w:rsidRDefault="00EA09B8" w:rsidP="00280F9A">
            <w:pPr>
              <w:tabs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</w:rPr>
              <w:sym w:font="Wingdings" w:char="F083"/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ความเห็นหัวหน้าภาควิชา</w:t>
            </w:r>
          </w:p>
          <w:p w14:paraId="2A420E75" w14:textId="77777777" w:rsidR="00EA09B8" w:rsidRPr="00280F9A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4331781E" w14:textId="77777777" w:rsidR="00EA09B8" w:rsidRPr="00280F9A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5BD9FA07" w14:textId="77777777" w:rsidR="00EA09B8" w:rsidRPr="00280F9A" w:rsidRDefault="00EA09B8" w:rsidP="0033714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5459C44B" w14:textId="77777777" w:rsidR="00EA09B8" w:rsidRPr="00280F9A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(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ัวหน้าภาควิชา"/>
                  </w:textInput>
                </w:ffData>
              </w:fldChar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280F9A">
              <w:rPr>
                <w:rFonts w:ascii="TH SarabunPSK" w:hAnsi="TH SarabunPSK" w:cs="TH SarabunPSK"/>
                <w:sz w:val="26"/>
                <w:szCs w:val="26"/>
              </w:rPr>
              <w:instrText>FORMTEXT</w:instrTex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separate"/>
            </w:r>
            <w:r w:rsidRPr="00280F9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ชื่อหัวหน้าภาควิชา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end"/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12CC64B7" w14:textId="77777777" w:rsidR="00EA09B8" w:rsidRPr="00280F9A" w:rsidRDefault="00EA09B8" w:rsidP="0033714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หัวหน้าภาควิชา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ภาควิชา"/>
                  </w:textInput>
                </w:ffData>
              </w:fldChar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280F9A">
              <w:rPr>
                <w:rFonts w:ascii="TH SarabunPSK" w:hAnsi="TH SarabunPSK" w:cs="TH SarabunPSK"/>
                <w:sz w:val="26"/>
                <w:szCs w:val="26"/>
              </w:rPr>
              <w:instrText>FORMTEXT</w:instrTex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separate"/>
            </w:r>
            <w:r w:rsidRPr="00280F9A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ภาควิชา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end"/>
            </w:r>
          </w:p>
        </w:tc>
      </w:tr>
      <w:tr w:rsidR="00280F9A" w:rsidRPr="00280F9A" w14:paraId="36C9C389" w14:textId="77777777" w:rsidTr="00337146">
        <w:tc>
          <w:tcPr>
            <w:tcW w:w="4765" w:type="dxa"/>
          </w:tcPr>
          <w:p w14:paraId="707B765A" w14:textId="7BA7D77C" w:rsidR="00280F9A" w:rsidRPr="00280F9A" w:rsidRDefault="00280F9A" w:rsidP="00280F9A">
            <w:pPr>
              <w:tabs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6D"/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>ฝ่าย</w:t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กิจการนิสิตและศิษย์เก่าสัมพันธ์</w:t>
            </w:r>
          </w:p>
          <w:p w14:paraId="4B784D56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613BB2C8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4A469AFE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1B4D12D" w14:textId="77777777" w:rsidR="00280F9A" w:rsidRPr="00280F9A" w:rsidRDefault="00280F9A" w:rsidP="00280F9A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 xml:space="preserve">(นายธนาชัย  </w:t>
            </w:r>
            <w:proofErr w:type="spellStart"/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จั</w:t>
            </w:r>
            <w:proofErr w:type="spellEnd"/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นทรศร)</w:t>
            </w:r>
          </w:p>
          <w:p w14:paraId="70A18C44" w14:textId="60C96916" w:rsidR="00280F9A" w:rsidRPr="00280F9A" w:rsidRDefault="00280F9A" w:rsidP="00280F9A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นักวิชาการศึกษาปฏิบัติการ</w:t>
            </w:r>
          </w:p>
        </w:tc>
        <w:tc>
          <w:tcPr>
            <w:tcW w:w="4765" w:type="dxa"/>
          </w:tcPr>
          <w:p w14:paraId="610D7290" w14:textId="52C9FE5E" w:rsidR="00280F9A" w:rsidRPr="00280F9A" w:rsidRDefault="00280F9A" w:rsidP="00280F9A">
            <w:pPr>
              <w:tabs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0F9A"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 2" w:char="F06E"/>
            </w:r>
            <w:r w:rsidRPr="00280F9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280F9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ความเห็นของ</w:t>
            </w:r>
            <w:r w:rsidRPr="00280F9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รองคณบดี</w:t>
            </w:r>
            <w:r w:rsidRPr="00280F9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ฝ่าย</w:t>
            </w:r>
            <w:r w:rsidRPr="00280F9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กิจการนิสิตและศิษย์เก่าสัมพันธ์</w:t>
            </w:r>
          </w:p>
          <w:p w14:paraId="5BF0D980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........................................................................................</w:t>
            </w:r>
          </w:p>
          <w:p w14:paraId="41D4DF83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........................................................................................</w:t>
            </w:r>
          </w:p>
          <w:p w14:paraId="1E8F8087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2429004" w14:textId="77777777" w:rsidR="00280F9A" w:rsidRPr="00280F9A" w:rsidRDefault="00280F9A" w:rsidP="00280F9A">
            <w:pPr>
              <w:tabs>
                <w:tab w:val="center" w:pos="279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</w:rPr>
              <w:tab/>
              <w:t>(</w:t>
            </w:r>
            <w:proofErr w:type="gramStart"/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ผู้ช่วยศาสตราจารย์นรินทร์รัตน์  คงจันทร์ตรี</w:t>
            </w:r>
            <w:proofErr w:type="gramEnd"/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7F107E49" w14:textId="4E9B9C2E" w:rsidR="00280F9A" w:rsidRPr="00280F9A" w:rsidRDefault="00280F9A" w:rsidP="00280F9A">
            <w:pPr>
              <w:tabs>
                <w:tab w:val="center" w:pos="279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รองคณบดี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>ฝ่าย</w:t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กิจการนิสิตและศิษย์เก่าสัมพันธ์</w:t>
            </w:r>
          </w:p>
        </w:tc>
      </w:tr>
      <w:tr w:rsidR="00280F9A" w:rsidRPr="00280F9A" w14:paraId="1332674B" w14:textId="77777777" w:rsidTr="00337146">
        <w:tc>
          <w:tcPr>
            <w:tcW w:w="4765" w:type="dxa"/>
          </w:tcPr>
          <w:p w14:paraId="42C3696E" w14:textId="17DBADD7" w:rsidR="00280F9A" w:rsidRPr="00280F9A" w:rsidRDefault="00280F9A" w:rsidP="00280F9A">
            <w:pPr>
              <w:tabs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6F"/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ความเห็นของงานอาคารและสถานที่</w:t>
            </w:r>
          </w:p>
          <w:p w14:paraId="5DB06DD6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54729284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4A6BC1BF" w14:textId="77777777" w:rsidR="00280F9A" w:rsidRPr="00280F9A" w:rsidRDefault="00280F9A" w:rsidP="00280F9A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850190B" w14:textId="77777777" w:rsidR="00280F9A" w:rsidRDefault="00280F9A" w:rsidP="00280F9A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(นายจิรวัฒน์  มาตรแม้น)</w:t>
            </w:r>
          </w:p>
          <w:p w14:paraId="046B3C3C" w14:textId="57ADEA62" w:rsidR="00280F9A" w:rsidRPr="00280F9A" w:rsidRDefault="00280F9A" w:rsidP="00280F9A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ผู้ปฏิบัติงานช่าง</w:t>
            </w:r>
          </w:p>
        </w:tc>
        <w:tc>
          <w:tcPr>
            <w:tcW w:w="4765" w:type="dxa"/>
          </w:tcPr>
          <w:p w14:paraId="4B26F9FA" w14:textId="26CEA8A9" w:rsidR="00280F9A" w:rsidRPr="00280F9A" w:rsidRDefault="00280F9A" w:rsidP="00280F9A">
            <w:pPr>
              <w:tabs>
                <w:tab w:val="center" w:pos="6480"/>
              </w:tabs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87"/>
            </w:r>
            <w:r w:rsidRPr="00280F9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280F9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ความเห็นของรองคณบดีฝ่าย</w:t>
            </w:r>
            <w:r w:rsidRPr="00280F9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เทคโนโลยีสารสนเทศและ</w:t>
            </w:r>
            <w:r w:rsidRPr="00280F9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โครงสร้างพื้นฐาน</w:t>
            </w:r>
          </w:p>
          <w:p w14:paraId="3150BB8C" w14:textId="77777777" w:rsidR="00280F9A" w:rsidRPr="00280F9A" w:rsidRDefault="00280F9A" w:rsidP="00280F9A">
            <w:pPr>
              <w:tabs>
                <w:tab w:val="center" w:pos="2880"/>
                <w:tab w:val="center" w:pos="6480"/>
              </w:tabs>
              <w:ind w:left="337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0137A788" w14:textId="77777777" w:rsidR="00280F9A" w:rsidRPr="00280F9A" w:rsidRDefault="00280F9A" w:rsidP="00280F9A">
            <w:pPr>
              <w:tabs>
                <w:tab w:val="center" w:pos="2880"/>
                <w:tab w:val="center" w:pos="6480"/>
              </w:tabs>
              <w:ind w:left="337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4F22AC53" w14:textId="77777777" w:rsidR="00280F9A" w:rsidRPr="00280F9A" w:rsidRDefault="00280F9A" w:rsidP="00280F9A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39D488" w14:textId="77777777" w:rsidR="00280F9A" w:rsidRPr="00280F9A" w:rsidRDefault="00280F9A" w:rsidP="00280F9A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(</w:t>
            </w:r>
            <w:r w:rsidRPr="00280F9A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</w:t>
            </w: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>อภิศักดิ์  ไชยโรจน์วัฒนา)</w:t>
            </w:r>
          </w:p>
          <w:p w14:paraId="20F28704" w14:textId="4A933106" w:rsidR="00280F9A" w:rsidRPr="00280F9A" w:rsidRDefault="00280F9A" w:rsidP="00280F9A">
            <w:pPr>
              <w:tabs>
                <w:tab w:val="center" w:pos="2747"/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9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280F9A">
              <w:rPr>
                <w:rFonts w:ascii="TH SarabunPSK" w:hAnsi="TH SarabunPSK" w:cs="TH SarabunPSK"/>
                <w:szCs w:val="24"/>
                <w:cs/>
              </w:rPr>
              <w:t>รองคณบดีฝ่าย</w:t>
            </w:r>
            <w:r w:rsidRPr="00280F9A">
              <w:rPr>
                <w:rFonts w:ascii="TH SarabunPSK" w:hAnsi="TH SarabunPSK" w:cs="TH SarabunPSK" w:hint="cs"/>
                <w:szCs w:val="24"/>
                <w:cs/>
              </w:rPr>
              <w:t>เทคโนโลยีสารสนเทศและโครงสร้างพื้นฐาน</w:t>
            </w:r>
          </w:p>
        </w:tc>
      </w:tr>
    </w:tbl>
    <w:p w14:paraId="6031142C" w14:textId="00238791" w:rsidR="009C3954" w:rsidRPr="00BA7602" w:rsidRDefault="00280F9A" w:rsidP="009C3954">
      <w:pPr>
        <w:tabs>
          <w:tab w:val="left" w:pos="288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8"/>
      </w:r>
      <w:r w:rsidR="009C3954">
        <w:rPr>
          <w:rFonts w:ascii="TH SarabunPSK" w:hAnsi="TH SarabunPSK" w:cs="TH SarabunPSK" w:hint="cs"/>
          <w:sz w:val="28"/>
          <w:cs/>
        </w:rPr>
        <w:t xml:space="preserve"> คำสั่งคณบดี 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อนุญาต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14:paraId="033526FB" w14:textId="2E09BC27" w:rsidR="00E451D8" w:rsidRDefault="00A00345" w:rsidP="00C7125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E451D8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40782225">
    <w:abstractNumId w:val="9"/>
  </w:num>
  <w:num w:numId="2" w16cid:durableId="423691977">
    <w:abstractNumId w:val="5"/>
  </w:num>
  <w:num w:numId="3" w16cid:durableId="1876455769">
    <w:abstractNumId w:val="4"/>
  </w:num>
  <w:num w:numId="4" w16cid:durableId="2105422195">
    <w:abstractNumId w:val="8"/>
  </w:num>
  <w:num w:numId="5" w16cid:durableId="629869469">
    <w:abstractNumId w:val="3"/>
  </w:num>
  <w:num w:numId="6" w16cid:durableId="1790317939">
    <w:abstractNumId w:val="2"/>
  </w:num>
  <w:num w:numId="7" w16cid:durableId="2040668424">
    <w:abstractNumId w:val="1"/>
  </w:num>
  <w:num w:numId="8" w16cid:durableId="1349216262">
    <w:abstractNumId w:val="0"/>
  </w:num>
  <w:num w:numId="9" w16cid:durableId="482816509">
    <w:abstractNumId w:val="7"/>
  </w:num>
  <w:num w:numId="10" w16cid:durableId="115756632">
    <w:abstractNumId w:val="6"/>
  </w:num>
  <w:num w:numId="11" w16cid:durableId="855197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9"/>
    <w:rsid w:val="00014C1D"/>
    <w:rsid w:val="000170E1"/>
    <w:rsid w:val="00051543"/>
    <w:rsid w:val="000C22FA"/>
    <w:rsid w:val="000E3864"/>
    <w:rsid w:val="00125CC1"/>
    <w:rsid w:val="00164168"/>
    <w:rsid w:val="001738CA"/>
    <w:rsid w:val="00257222"/>
    <w:rsid w:val="00280F9A"/>
    <w:rsid w:val="002A37A5"/>
    <w:rsid w:val="003A5405"/>
    <w:rsid w:val="003E06E0"/>
    <w:rsid w:val="003E47E1"/>
    <w:rsid w:val="00417A20"/>
    <w:rsid w:val="004240B1"/>
    <w:rsid w:val="004A5C86"/>
    <w:rsid w:val="004B6977"/>
    <w:rsid w:val="00524DEB"/>
    <w:rsid w:val="005342A9"/>
    <w:rsid w:val="00577AF9"/>
    <w:rsid w:val="005B7AAC"/>
    <w:rsid w:val="006F4D87"/>
    <w:rsid w:val="00785CB9"/>
    <w:rsid w:val="0088459D"/>
    <w:rsid w:val="0088472A"/>
    <w:rsid w:val="008E0F00"/>
    <w:rsid w:val="00941720"/>
    <w:rsid w:val="00984EE9"/>
    <w:rsid w:val="009A676E"/>
    <w:rsid w:val="009C3954"/>
    <w:rsid w:val="00A00345"/>
    <w:rsid w:val="00A0765F"/>
    <w:rsid w:val="00B10C10"/>
    <w:rsid w:val="00B11F31"/>
    <w:rsid w:val="00B2667E"/>
    <w:rsid w:val="00B33B89"/>
    <w:rsid w:val="00BA69D8"/>
    <w:rsid w:val="00BA7602"/>
    <w:rsid w:val="00C15115"/>
    <w:rsid w:val="00C53F6F"/>
    <w:rsid w:val="00C71251"/>
    <w:rsid w:val="00DA0F01"/>
    <w:rsid w:val="00DB634D"/>
    <w:rsid w:val="00DC0F15"/>
    <w:rsid w:val="00DC798A"/>
    <w:rsid w:val="00E0191B"/>
    <w:rsid w:val="00E451D8"/>
    <w:rsid w:val="00EA09B8"/>
    <w:rsid w:val="00F61B87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AB0F3"/>
  <w15:docId w15:val="{3F257F15-4164-4A88-95B0-FA71019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Tanachai Jantrasorn</cp:lastModifiedBy>
  <cp:revision>16</cp:revision>
  <cp:lastPrinted>2008-04-11T07:11:00Z</cp:lastPrinted>
  <dcterms:created xsi:type="dcterms:W3CDTF">2013-09-30T06:20:00Z</dcterms:created>
  <dcterms:modified xsi:type="dcterms:W3CDTF">2023-10-09T08:43:00Z</dcterms:modified>
</cp:coreProperties>
</file>